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E91DD" w14:textId="4BBEF2A0" w:rsidR="000964B5" w:rsidRDefault="00BE12CF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MESLEK YÜKSEK</w:t>
      </w:r>
      <w:r w:rsidR="000964B5">
        <w:rPr>
          <w:rFonts w:ascii="Times New Roman" w:hAnsi="Times New Roman" w:cs="Times New Roman"/>
          <w:b/>
        </w:rPr>
        <w:t xml:space="preserve">OKULU ADALET PROGRAMI </w:t>
      </w:r>
    </w:p>
    <w:p w14:paraId="474ED6BA" w14:textId="43B05B2D" w:rsidR="000964B5" w:rsidRP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2020-2021 </w:t>
      </w:r>
      <w:r w:rsidR="007D37E8">
        <w:rPr>
          <w:rFonts w:ascii="Times New Roman" w:hAnsi="Times New Roman" w:cs="Times New Roman"/>
          <w:b/>
        </w:rPr>
        <w:t>BAHAR</w:t>
      </w:r>
      <w:r>
        <w:rPr>
          <w:rFonts w:ascii="Times New Roman" w:hAnsi="Times New Roman" w:cs="Times New Roman"/>
          <w:b/>
        </w:rPr>
        <w:t xml:space="preserve"> YARIYILI </w:t>
      </w:r>
      <w:r w:rsidR="00466E85">
        <w:rPr>
          <w:rFonts w:ascii="Times New Roman" w:hAnsi="Times New Roman" w:cs="Times New Roman"/>
          <w:b/>
        </w:rPr>
        <w:t xml:space="preserve">VİZE </w:t>
      </w:r>
      <w:r>
        <w:rPr>
          <w:rFonts w:ascii="Times New Roman" w:hAnsi="Times New Roman" w:cs="Times New Roman"/>
          <w:b/>
        </w:rPr>
        <w:t>SINAV TAKVİMİ</w:t>
      </w:r>
    </w:p>
    <w:p w14:paraId="369078C2" w14:textId="77777777" w:rsidR="000964B5" w:rsidRDefault="000964B5" w:rsidP="000F6415">
      <w:pPr>
        <w:ind w:left="720" w:hanging="360"/>
      </w:pPr>
    </w:p>
    <w:p w14:paraId="5F75867D" w14:textId="77777777" w:rsidR="00BE4476" w:rsidRDefault="000F6415" w:rsidP="000F641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3AB54559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p w14:paraId="57323C4D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1"/>
      </w:tblGrid>
      <w:tr w:rsidR="000F6415" w14:paraId="3DF68448" w14:textId="77777777" w:rsidTr="000F6415">
        <w:tc>
          <w:tcPr>
            <w:tcW w:w="4355" w:type="dxa"/>
          </w:tcPr>
          <w:p w14:paraId="3D402F10" w14:textId="77976555" w:rsidR="000F6415" w:rsidRDefault="000F6415" w:rsidP="000F641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I</w:t>
            </w:r>
            <w:r w:rsidR="007D37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41" w:type="dxa"/>
          </w:tcPr>
          <w:p w14:paraId="7E7DBF42" w14:textId="391F34E6" w:rsidR="007D37E8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 Sınav (08.04.2021) </w:t>
            </w:r>
          </w:p>
          <w:p w14:paraId="625A5187" w14:textId="5E730B1A" w:rsidR="000F6415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(Saat 9:00 – 10:30)</w:t>
            </w:r>
          </w:p>
        </w:tc>
      </w:tr>
      <w:tr w:rsidR="000F6415" w14:paraId="30465B81" w14:textId="77777777" w:rsidTr="000F6415">
        <w:tc>
          <w:tcPr>
            <w:tcW w:w="4355" w:type="dxa"/>
          </w:tcPr>
          <w:p w14:paraId="353D88A3" w14:textId="06176F0F" w:rsidR="000F6415" w:rsidRDefault="000F6415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</w:t>
            </w:r>
            <w:r w:rsidR="007D37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41" w:type="dxa"/>
          </w:tcPr>
          <w:p w14:paraId="289088B9" w14:textId="77777777" w:rsidR="007D37E8" w:rsidRDefault="007D37E8" w:rsidP="007D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 Sınav (08.04.2021) </w:t>
            </w:r>
          </w:p>
          <w:p w14:paraId="14AF9DD3" w14:textId="4BD9D91A" w:rsidR="000F6415" w:rsidRDefault="007D37E8" w:rsidP="007D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(Saat 9:00 – 10:30)</w:t>
            </w:r>
          </w:p>
        </w:tc>
      </w:tr>
      <w:tr w:rsidR="000F6415" w14:paraId="776F5C41" w14:textId="77777777" w:rsidTr="000F6415">
        <w:tc>
          <w:tcPr>
            <w:tcW w:w="4355" w:type="dxa"/>
          </w:tcPr>
          <w:p w14:paraId="16313204" w14:textId="4C0C4B9E" w:rsidR="000F6415" w:rsidRDefault="000F6415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I</w:t>
            </w:r>
            <w:r w:rsidR="007D37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41" w:type="dxa"/>
          </w:tcPr>
          <w:p w14:paraId="39AD24D3" w14:textId="77777777" w:rsidR="000F6415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(06.04.2021)</w:t>
            </w:r>
          </w:p>
          <w:p w14:paraId="7858883C" w14:textId="4C5A59A3" w:rsidR="007D37E8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(Saat 13:00)</w:t>
            </w:r>
          </w:p>
        </w:tc>
      </w:tr>
      <w:tr w:rsidR="000F6415" w14:paraId="25118472" w14:textId="77777777" w:rsidTr="007D37E8">
        <w:trPr>
          <w:trHeight w:val="289"/>
        </w:trPr>
        <w:tc>
          <w:tcPr>
            <w:tcW w:w="4355" w:type="dxa"/>
          </w:tcPr>
          <w:p w14:paraId="4835F0D2" w14:textId="08D5CF6B" w:rsidR="000F6415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Hukuk</w:t>
            </w:r>
          </w:p>
        </w:tc>
        <w:tc>
          <w:tcPr>
            <w:tcW w:w="4341" w:type="dxa"/>
          </w:tcPr>
          <w:p w14:paraId="52CB4E06" w14:textId="77777777" w:rsidR="000F6415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(05.04.2021)</w:t>
            </w:r>
          </w:p>
          <w:p w14:paraId="586490BD" w14:textId="063175A9" w:rsidR="007D37E8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(Saat 13:00)</w:t>
            </w:r>
          </w:p>
        </w:tc>
      </w:tr>
      <w:tr w:rsidR="000F6415" w14:paraId="33E1DF98" w14:textId="77777777" w:rsidTr="000F6415">
        <w:tc>
          <w:tcPr>
            <w:tcW w:w="4355" w:type="dxa"/>
          </w:tcPr>
          <w:p w14:paraId="2C12BE77" w14:textId="79C00589" w:rsidR="000F6415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İdare ve İdari Yargılama</w:t>
            </w:r>
          </w:p>
        </w:tc>
        <w:tc>
          <w:tcPr>
            <w:tcW w:w="4341" w:type="dxa"/>
          </w:tcPr>
          <w:p w14:paraId="6621A5C8" w14:textId="46C5E0BC" w:rsidR="000F6415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(05.04.2021 – 09.04.2021 tarihleri arasında)</w:t>
            </w:r>
          </w:p>
        </w:tc>
      </w:tr>
      <w:tr w:rsidR="000F6415" w14:paraId="24C7C11F" w14:textId="77777777" w:rsidTr="007F2F31">
        <w:trPr>
          <w:trHeight w:val="56"/>
        </w:trPr>
        <w:tc>
          <w:tcPr>
            <w:tcW w:w="4355" w:type="dxa"/>
          </w:tcPr>
          <w:p w14:paraId="7B4BA04F" w14:textId="220A90A4" w:rsidR="000F6415" w:rsidRDefault="00221437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</w:t>
            </w:r>
            <w:r w:rsidR="007D37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41" w:type="dxa"/>
          </w:tcPr>
          <w:p w14:paraId="51163006" w14:textId="77777777" w:rsidR="000F6415" w:rsidRDefault="007D37E8" w:rsidP="000F64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</w:rPr>
              <w:t xml:space="preserve"> Sınav (09.04.2021)</w:t>
            </w:r>
          </w:p>
          <w:p w14:paraId="1F51EB97" w14:textId="6820FB89" w:rsidR="007D37E8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(Saat 11:00)</w:t>
            </w:r>
          </w:p>
        </w:tc>
      </w:tr>
      <w:tr w:rsidR="00221437" w14:paraId="3C16C992" w14:textId="77777777" w:rsidTr="000F6415">
        <w:tc>
          <w:tcPr>
            <w:tcW w:w="4355" w:type="dxa"/>
          </w:tcPr>
          <w:p w14:paraId="1E487DC2" w14:textId="6673B77D" w:rsidR="00221437" w:rsidRDefault="007D37E8" w:rsidP="0022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 İşleri Mevzuatı</w:t>
            </w:r>
          </w:p>
        </w:tc>
        <w:tc>
          <w:tcPr>
            <w:tcW w:w="4341" w:type="dxa"/>
          </w:tcPr>
          <w:p w14:paraId="6B3D6A5B" w14:textId="77777777" w:rsidR="00221437" w:rsidRDefault="007D37E8" w:rsidP="0022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(07.04.2021)</w:t>
            </w:r>
          </w:p>
          <w:p w14:paraId="5E0D377E" w14:textId="225A077A" w:rsidR="007D37E8" w:rsidRDefault="007D37E8" w:rsidP="0022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(Saat 14:00)</w:t>
            </w:r>
          </w:p>
        </w:tc>
      </w:tr>
    </w:tbl>
    <w:p w14:paraId="513FB5FD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p w14:paraId="14357D7C" w14:textId="77777777" w:rsidR="00221437" w:rsidRDefault="00221437" w:rsidP="000F6415">
      <w:pPr>
        <w:ind w:left="360"/>
        <w:rPr>
          <w:rFonts w:ascii="Times New Roman" w:hAnsi="Times New Roman" w:cs="Times New Roman"/>
        </w:rPr>
      </w:pPr>
    </w:p>
    <w:p w14:paraId="631BB7F7" w14:textId="77777777" w:rsidR="00221437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396D683B" w14:textId="77777777" w:rsidR="00221437" w:rsidRPr="00221437" w:rsidRDefault="00221437" w:rsidP="0022143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8705" w:type="dxa"/>
        <w:tblInd w:w="362" w:type="dxa"/>
        <w:tblLook w:val="04A0" w:firstRow="1" w:lastRow="0" w:firstColumn="1" w:lastColumn="0" w:noHBand="0" w:noVBand="1"/>
      </w:tblPr>
      <w:tblGrid>
        <w:gridCol w:w="4311"/>
        <w:gridCol w:w="4394"/>
      </w:tblGrid>
      <w:tr w:rsidR="00221437" w14:paraId="6C2580D4" w14:textId="77777777" w:rsidTr="007D37E8">
        <w:trPr>
          <w:trHeight w:val="350"/>
        </w:trPr>
        <w:tc>
          <w:tcPr>
            <w:tcW w:w="4311" w:type="dxa"/>
          </w:tcPr>
          <w:p w14:paraId="35446FAF" w14:textId="2CD1864A"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</w:t>
            </w:r>
            <w:r w:rsidR="007D37E8">
              <w:rPr>
                <w:rFonts w:ascii="Times New Roman" w:hAnsi="Times New Roman" w:cs="Times New Roman"/>
              </w:rPr>
              <w:t>evi İdaresi ve İnfaz Hukuku</w:t>
            </w:r>
          </w:p>
        </w:tc>
        <w:tc>
          <w:tcPr>
            <w:tcW w:w="4394" w:type="dxa"/>
          </w:tcPr>
          <w:p w14:paraId="1D7D54A8" w14:textId="4A1F0270" w:rsidR="00221437" w:rsidRPr="00B96540" w:rsidRDefault="007D37E8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(05.04.2021 – 09.04.2021 tarihleri arasında)</w:t>
            </w:r>
          </w:p>
        </w:tc>
      </w:tr>
      <w:tr w:rsidR="00221437" w14:paraId="77422EDB" w14:textId="77777777" w:rsidTr="00221437">
        <w:tc>
          <w:tcPr>
            <w:tcW w:w="4311" w:type="dxa"/>
          </w:tcPr>
          <w:p w14:paraId="75CC3003" w14:textId="354853E7" w:rsidR="00221437" w:rsidRPr="00221437" w:rsidRDefault="007D37E8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İcra İflas Hukuku</w:t>
            </w:r>
          </w:p>
        </w:tc>
        <w:tc>
          <w:tcPr>
            <w:tcW w:w="4394" w:type="dxa"/>
          </w:tcPr>
          <w:p w14:paraId="7CE68DB2" w14:textId="4733963B" w:rsidR="007D37E8" w:rsidRDefault="007D37E8" w:rsidP="007D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(08.04.2021)</w:t>
            </w:r>
          </w:p>
          <w:p w14:paraId="355ACB9E" w14:textId="33D6DAC7" w:rsidR="00221437" w:rsidRPr="00221437" w:rsidRDefault="007D37E8" w:rsidP="007D37E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(Saat 14:00)</w:t>
            </w:r>
          </w:p>
        </w:tc>
      </w:tr>
      <w:tr w:rsidR="00221437" w14:paraId="2CA34345" w14:textId="77777777" w:rsidTr="00221437">
        <w:tc>
          <w:tcPr>
            <w:tcW w:w="4311" w:type="dxa"/>
          </w:tcPr>
          <w:p w14:paraId="410C8C2F" w14:textId="375D4CB9" w:rsidR="00221437" w:rsidRPr="00221437" w:rsidRDefault="007D37E8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 İhale Hukuku Bilgisi</w:t>
            </w:r>
          </w:p>
        </w:tc>
        <w:tc>
          <w:tcPr>
            <w:tcW w:w="4394" w:type="dxa"/>
          </w:tcPr>
          <w:p w14:paraId="1847C7F5" w14:textId="77777777" w:rsidR="007D37E8" w:rsidRDefault="007D37E8" w:rsidP="007D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(07.04.2021)</w:t>
            </w:r>
          </w:p>
          <w:p w14:paraId="196AAE09" w14:textId="66D00564" w:rsidR="00221437" w:rsidRPr="00221437" w:rsidRDefault="007D37E8" w:rsidP="007D37E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(Saat 10:00)</w:t>
            </w:r>
          </w:p>
        </w:tc>
      </w:tr>
      <w:tr w:rsidR="00221437" w14:paraId="5005F2C0" w14:textId="77777777" w:rsidTr="00221437">
        <w:tc>
          <w:tcPr>
            <w:tcW w:w="4311" w:type="dxa"/>
          </w:tcPr>
          <w:p w14:paraId="0E588A28" w14:textId="793E77C2" w:rsidR="00221437" w:rsidRPr="00221437" w:rsidRDefault="007D37E8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Hukuku</w:t>
            </w:r>
          </w:p>
        </w:tc>
        <w:tc>
          <w:tcPr>
            <w:tcW w:w="4394" w:type="dxa"/>
          </w:tcPr>
          <w:p w14:paraId="00D62464" w14:textId="77777777" w:rsidR="00221437" w:rsidRDefault="007D37E8" w:rsidP="00221437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Online Sınav (06.04.2021)</w:t>
            </w:r>
          </w:p>
          <w:p w14:paraId="75B8DD12" w14:textId="2FC48766" w:rsidR="007D37E8" w:rsidRPr="007D37E8" w:rsidRDefault="0047285F" w:rsidP="00221437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(Saat 17</w:t>
            </w:r>
            <w:bookmarkStart w:id="0" w:name="_GoBack"/>
            <w:bookmarkEnd w:id="0"/>
            <w:r w:rsidR="007D37E8">
              <w:rPr>
                <w:rFonts w:ascii="Times New Roman" w:hAnsi="Times New Roman" w:cs="Times New Roman"/>
                <w:bCs/>
              </w:rPr>
              <w:t>:00)</w:t>
            </w:r>
          </w:p>
        </w:tc>
      </w:tr>
      <w:tr w:rsidR="00221437" w14:paraId="5B1267DE" w14:textId="77777777" w:rsidTr="00221437">
        <w:tc>
          <w:tcPr>
            <w:tcW w:w="4311" w:type="dxa"/>
          </w:tcPr>
          <w:p w14:paraId="0F3E894B" w14:textId="664119FA"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</w:t>
            </w:r>
            <w:r w:rsidR="007D37E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394" w:type="dxa"/>
          </w:tcPr>
          <w:p w14:paraId="7C57F79F" w14:textId="77777777" w:rsidR="007D37E8" w:rsidRDefault="007D37E8" w:rsidP="007D3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</w:rPr>
              <w:t xml:space="preserve"> Sınav (09.04.2021)</w:t>
            </w:r>
          </w:p>
          <w:p w14:paraId="6D25B80B" w14:textId="4960D2E2" w:rsidR="00221437" w:rsidRDefault="007D37E8" w:rsidP="007D37E8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(Saat 13:00)</w:t>
            </w:r>
          </w:p>
        </w:tc>
      </w:tr>
      <w:tr w:rsidR="00221437" w14:paraId="0F9B9811" w14:textId="77777777" w:rsidTr="00221437">
        <w:tc>
          <w:tcPr>
            <w:tcW w:w="4311" w:type="dxa"/>
          </w:tcPr>
          <w:p w14:paraId="6C27A2D0" w14:textId="7C47AE5C" w:rsidR="00221437" w:rsidRPr="00221437" w:rsidRDefault="007D37E8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Avukatlık ve Noterlik Mevzuatı</w:t>
            </w:r>
          </w:p>
        </w:tc>
        <w:tc>
          <w:tcPr>
            <w:tcW w:w="4394" w:type="dxa"/>
          </w:tcPr>
          <w:p w14:paraId="479DE65F" w14:textId="22AD618D" w:rsidR="00221437" w:rsidRPr="00221437" w:rsidRDefault="007D37E8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(05.04.2021 – 09.04.2021 tarihleri arasında)</w:t>
            </w:r>
          </w:p>
        </w:tc>
      </w:tr>
    </w:tbl>
    <w:p w14:paraId="2A61A767" w14:textId="77777777" w:rsidR="00221437" w:rsidRPr="00221437" w:rsidRDefault="00221437" w:rsidP="00221437">
      <w:pPr>
        <w:pStyle w:val="ListeParagraf"/>
        <w:rPr>
          <w:rFonts w:ascii="Times New Roman" w:hAnsi="Times New Roman" w:cs="Times New Roman"/>
          <w:b/>
        </w:rPr>
      </w:pPr>
    </w:p>
    <w:sectPr w:rsidR="00221437" w:rsidRPr="00221437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5"/>
    <w:rsid w:val="000964B5"/>
    <w:rsid w:val="000F6415"/>
    <w:rsid w:val="0014772D"/>
    <w:rsid w:val="00221437"/>
    <w:rsid w:val="0023052B"/>
    <w:rsid w:val="002B3981"/>
    <w:rsid w:val="003207C3"/>
    <w:rsid w:val="00457C5A"/>
    <w:rsid w:val="00466E85"/>
    <w:rsid w:val="0047285F"/>
    <w:rsid w:val="007D37E8"/>
    <w:rsid w:val="007F2F31"/>
    <w:rsid w:val="00A430E9"/>
    <w:rsid w:val="00B96540"/>
    <w:rsid w:val="00BE12CF"/>
    <w:rsid w:val="00CB1046"/>
    <w:rsid w:val="00D4664F"/>
    <w:rsid w:val="00D57822"/>
    <w:rsid w:val="00ED6981"/>
    <w:rsid w:val="00F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06A8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Sezgi DEMIRKALE</cp:lastModifiedBy>
  <cp:revision>5</cp:revision>
  <dcterms:created xsi:type="dcterms:W3CDTF">2021-03-29T08:37:00Z</dcterms:created>
  <dcterms:modified xsi:type="dcterms:W3CDTF">2021-03-31T08:10:00Z</dcterms:modified>
</cp:coreProperties>
</file>