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MESLE</w:t>
      </w:r>
      <w:r w:rsidR="00293E76">
        <w:rPr>
          <w:rFonts w:ascii="Times New Roman" w:hAnsi="Times New Roman" w:cs="Times New Roman"/>
          <w:b/>
          <w:sz w:val="24"/>
        </w:rPr>
        <w:t>K YÜKSEKOKULU İLK VE DİYALİZ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A417CA" w:rsidRPr="00CF3165" w:rsidRDefault="00035D38" w:rsidP="00A417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2020-2021 BAHAR Y.Y. VİZE</w:t>
      </w:r>
      <w:r w:rsidR="00A417CA"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643"/>
        <w:gridCol w:w="4425"/>
        <w:gridCol w:w="989"/>
        <w:gridCol w:w="1638"/>
        <w:gridCol w:w="1514"/>
      </w:tblGrid>
      <w:tr w:rsidR="003B1823" w:rsidTr="00146A92">
        <w:tc>
          <w:tcPr>
            <w:tcW w:w="643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4425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989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638" w:type="dxa"/>
          </w:tcPr>
          <w:p w:rsidR="003B1823" w:rsidRPr="00B10FBB" w:rsidRDefault="00C96AE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Son Teslim </w:t>
            </w:r>
            <w:r w:rsidR="003B1823"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514" w:type="dxa"/>
          </w:tcPr>
          <w:p w:rsidR="003B1823" w:rsidRPr="00B10FBB" w:rsidRDefault="003B1823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1C5CB8" w:rsidTr="00146A92">
        <w:tc>
          <w:tcPr>
            <w:tcW w:w="643" w:type="dxa"/>
          </w:tcPr>
          <w:p w:rsidR="001C5CB8" w:rsidRPr="001C5CB8" w:rsidRDefault="001C5CB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425" w:type="dxa"/>
          </w:tcPr>
          <w:p w:rsidR="001C5CB8" w:rsidRPr="001C5CB8" w:rsidRDefault="001C5CB8" w:rsidP="001C5CB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1C5CB8">
              <w:rPr>
                <w:rFonts w:ascii="Times New Roman" w:hAnsi="Times New Roman" w:cs="Times New Roman"/>
                <w:sz w:val="24"/>
              </w:rPr>
              <w:t>HASTALIKLAR BİLGİSİ</w:t>
            </w:r>
          </w:p>
        </w:tc>
        <w:tc>
          <w:tcPr>
            <w:tcW w:w="989" w:type="dxa"/>
          </w:tcPr>
          <w:p w:rsidR="001C5CB8" w:rsidRPr="00B10FBB" w:rsidRDefault="001C5CB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1C5CB8" w:rsidRDefault="001C5CB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05 </w:t>
            </w:r>
            <w:r w:rsidRPr="001A164A">
              <w:rPr>
                <w:rFonts w:ascii="Times New Roman" w:hAnsi="Times New Roman" w:cs="Times New Roman"/>
                <w:sz w:val="24"/>
              </w:rPr>
              <w:t>Nisan</w:t>
            </w:r>
            <w:r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14" w:type="dxa"/>
          </w:tcPr>
          <w:p w:rsidR="001C5CB8" w:rsidRPr="00B10FBB" w:rsidRDefault="001C5CB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</w:t>
            </w:r>
          </w:p>
        </w:tc>
      </w:tr>
      <w:tr w:rsidR="003B1823" w:rsidTr="00146A92">
        <w:tc>
          <w:tcPr>
            <w:tcW w:w="643" w:type="dxa"/>
          </w:tcPr>
          <w:p w:rsidR="003B1823" w:rsidRPr="001C5CB8" w:rsidRDefault="001C5CB8" w:rsidP="001C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425" w:type="dxa"/>
          </w:tcPr>
          <w:p w:rsidR="003B1823" w:rsidRPr="00293E76" w:rsidRDefault="00035D38" w:rsidP="005E16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35D38">
              <w:rPr>
                <w:rFonts w:ascii="Times New Roman" w:hAnsi="Times New Roman" w:cs="Times New Roman"/>
                <w:sz w:val="24"/>
              </w:rPr>
              <w:t>İŞ GÜVENLİĞİ ve İLKYARDIM</w:t>
            </w:r>
          </w:p>
        </w:tc>
        <w:tc>
          <w:tcPr>
            <w:tcW w:w="989" w:type="dxa"/>
          </w:tcPr>
          <w:p w:rsidR="003B1823" w:rsidRDefault="00035D3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3B1823" w:rsidRDefault="00035D3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 Nisan</w:t>
            </w:r>
            <w:r w:rsidR="00CF3165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14" w:type="dxa"/>
          </w:tcPr>
          <w:p w:rsidR="003B1823" w:rsidRDefault="00035D38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002548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146A92">
        <w:tc>
          <w:tcPr>
            <w:tcW w:w="643" w:type="dxa"/>
          </w:tcPr>
          <w:p w:rsidR="00E26BD9" w:rsidRPr="001C5CB8" w:rsidRDefault="001C5CB8" w:rsidP="001C5C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425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NEFROLOJİ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E26BD9" w:rsidRDefault="001A164A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A164A">
              <w:rPr>
                <w:rFonts w:ascii="Times New Roman" w:hAnsi="Times New Roman" w:cs="Times New Roman"/>
                <w:sz w:val="24"/>
              </w:rPr>
              <w:t>Nisan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14" w:type="dxa"/>
          </w:tcPr>
          <w:p w:rsidR="00E26BD9" w:rsidRDefault="001A164A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146A92">
        <w:tc>
          <w:tcPr>
            <w:tcW w:w="643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425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DİYALİZ EKİPMANLARI KULLANIMI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E26BD9" w:rsidRDefault="001A164A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07 </w:t>
            </w:r>
            <w:r w:rsidRPr="001A164A">
              <w:rPr>
                <w:rFonts w:ascii="Times New Roman" w:hAnsi="Times New Roman" w:cs="Times New Roman"/>
                <w:sz w:val="24"/>
              </w:rPr>
              <w:t xml:space="preserve">Nisan </w:t>
            </w:r>
            <w:r w:rsidR="00E26BD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514" w:type="dxa"/>
          </w:tcPr>
          <w:p w:rsidR="00E26BD9" w:rsidRDefault="001A164A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146A92">
        <w:trPr>
          <w:trHeight w:val="430"/>
        </w:trPr>
        <w:tc>
          <w:tcPr>
            <w:tcW w:w="643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425" w:type="dxa"/>
          </w:tcPr>
          <w:p w:rsidR="00E26BD9" w:rsidRDefault="00E26BD9" w:rsidP="00146A9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E26BD9" w:rsidRDefault="00146A92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>Nisan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14" w:type="dxa"/>
          </w:tcPr>
          <w:p w:rsidR="00E26BD9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E26BD9" w:rsidTr="00146A92">
        <w:tc>
          <w:tcPr>
            <w:tcW w:w="643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425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E26BD9" w:rsidRDefault="00146A92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>Nisan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14" w:type="dxa"/>
          </w:tcPr>
          <w:p w:rsidR="00E26BD9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09:00-10:30</w:t>
            </w:r>
          </w:p>
        </w:tc>
      </w:tr>
      <w:tr w:rsidR="00E26BD9" w:rsidTr="00146A92">
        <w:tc>
          <w:tcPr>
            <w:tcW w:w="643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425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İNGİLİZCE-II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E26BD9" w:rsidRDefault="00146A92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>Nisan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14" w:type="dxa"/>
          </w:tcPr>
          <w:p w:rsidR="00E26BD9" w:rsidRDefault="00146A92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13:40-14:40</w:t>
            </w:r>
          </w:p>
        </w:tc>
      </w:tr>
      <w:tr w:rsidR="00E26BD9" w:rsidTr="00146A92">
        <w:tc>
          <w:tcPr>
            <w:tcW w:w="643" w:type="dxa"/>
          </w:tcPr>
          <w:p w:rsidR="00E26BD9" w:rsidRPr="001C5CB8" w:rsidRDefault="001C5CB8" w:rsidP="001C5CB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425" w:type="dxa"/>
          </w:tcPr>
          <w:p w:rsidR="00E26BD9" w:rsidRDefault="00E26BD9" w:rsidP="00E26BD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DYZ 102 BESLENME İLKELERİ</w:t>
            </w:r>
          </w:p>
        </w:tc>
        <w:tc>
          <w:tcPr>
            <w:tcW w:w="989" w:type="dxa"/>
          </w:tcPr>
          <w:p w:rsidR="00E26BD9" w:rsidRDefault="00E26BD9" w:rsidP="00E26BD9">
            <w:pPr>
              <w:jc w:val="center"/>
            </w:pPr>
            <w:r w:rsidRPr="00EE6BA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38" w:type="dxa"/>
          </w:tcPr>
          <w:p w:rsidR="00E26BD9" w:rsidRDefault="001C5CB8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>Nisan</w:t>
            </w:r>
            <w:r w:rsidR="00E26BD9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1514" w:type="dxa"/>
          </w:tcPr>
          <w:p w:rsidR="00E26BD9" w:rsidRDefault="001C5CB8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15:40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p w:rsidR="00B10FBB" w:rsidRPr="00CF3165" w:rsidRDefault="00B10FBB" w:rsidP="00B10FB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4445"/>
        <w:gridCol w:w="1003"/>
        <w:gridCol w:w="1701"/>
        <w:gridCol w:w="1270"/>
      </w:tblGrid>
      <w:tr w:rsidR="000E2547" w:rsidTr="005E167C">
        <w:tc>
          <w:tcPr>
            <w:tcW w:w="643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4445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003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701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1270" w:type="dxa"/>
          </w:tcPr>
          <w:p w:rsidR="00B10FBB" w:rsidRPr="00B10FBB" w:rsidRDefault="00B10FBB" w:rsidP="005E167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</w:tr>
      <w:tr w:rsidR="00E26BD9" w:rsidTr="005E167C">
        <w:tc>
          <w:tcPr>
            <w:tcW w:w="643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5" w:type="dxa"/>
          </w:tcPr>
          <w:p w:rsidR="00E26BD9" w:rsidRPr="00293E76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DYZ 204 DİYALİZ HASTALIKLARINDA RUH SAĞLIĞI</w:t>
            </w:r>
          </w:p>
        </w:tc>
        <w:tc>
          <w:tcPr>
            <w:tcW w:w="1003" w:type="dxa"/>
          </w:tcPr>
          <w:p w:rsidR="00E26BD9" w:rsidRDefault="00E26BD9" w:rsidP="00E26BD9">
            <w:pPr>
              <w:jc w:val="center"/>
            </w:pPr>
            <w:r w:rsidRPr="00DA23B4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01" w:type="dxa"/>
          </w:tcPr>
          <w:p w:rsidR="00E26BD9" w:rsidRDefault="00A02189" w:rsidP="00E26B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 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 xml:space="preserve">Nisan </w:t>
            </w:r>
            <w:r w:rsidR="00E26BD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70" w:type="dxa"/>
          </w:tcPr>
          <w:p w:rsidR="00E26BD9" w:rsidRDefault="00AD1DE5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5E167C">
        <w:tc>
          <w:tcPr>
            <w:tcW w:w="643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5" w:type="dxa"/>
          </w:tcPr>
          <w:p w:rsidR="00E26BD9" w:rsidRPr="00293E76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EKG</w:t>
            </w:r>
          </w:p>
        </w:tc>
        <w:tc>
          <w:tcPr>
            <w:tcW w:w="1003" w:type="dxa"/>
          </w:tcPr>
          <w:p w:rsidR="00E26BD9" w:rsidRDefault="00E26BD9" w:rsidP="00E26BD9">
            <w:pPr>
              <w:jc w:val="center"/>
            </w:pPr>
            <w:r w:rsidRPr="00DA23B4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01" w:type="dxa"/>
          </w:tcPr>
          <w:p w:rsidR="00E26BD9" w:rsidRDefault="00A0218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AD1D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 xml:space="preserve">Nisan </w:t>
            </w:r>
            <w:r w:rsidR="00E26BD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70" w:type="dxa"/>
          </w:tcPr>
          <w:p w:rsidR="00E26BD9" w:rsidRDefault="00AD1DE5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  <w:tr w:rsidR="00E26BD9" w:rsidTr="005E167C">
        <w:tc>
          <w:tcPr>
            <w:tcW w:w="643" w:type="dxa"/>
          </w:tcPr>
          <w:p w:rsidR="00E26BD9" w:rsidRPr="003749A5" w:rsidRDefault="00E26BD9" w:rsidP="00E26BD9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45" w:type="dxa"/>
          </w:tcPr>
          <w:p w:rsidR="00E26BD9" w:rsidRPr="003F380A" w:rsidRDefault="00E26BD9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E388C">
              <w:rPr>
                <w:rFonts w:ascii="Times New Roman" w:hAnsi="Times New Roman" w:cs="Times New Roman"/>
                <w:sz w:val="24"/>
              </w:rPr>
              <w:t>DİYALİZ II</w:t>
            </w:r>
          </w:p>
        </w:tc>
        <w:tc>
          <w:tcPr>
            <w:tcW w:w="1003" w:type="dxa"/>
          </w:tcPr>
          <w:p w:rsidR="00E26BD9" w:rsidRDefault="00E26BD9" w:rsidP="00E26BD9">
            <w:pPr>
              <w:jc w:val="center"/>
            </w:pPr>
            <w:r w:rsidRPr="00DA23B4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701" w:type="dxa"/>
          </w:tcPr>
          <w:p w:rsidR="00E26BD9" w:rsidRDefault="00A02189" w:rsidP="00A02189">
            <w:pPr>
              <w:tabs>
                <w:tab w:val="center" w:pos="742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  <w:t>06</w:t>
            </w:r>
            <w:r w:rsidR="00AD1D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A164A" w:rsidRPr="001A164A">
              <w:rPr>
                <w:rFonts w:ascii="Times New Roman" w:hAnsi="Times New Roman" w:cs="Times New Roman"/>
                <w:sz w:val="24"/>
              </w:rPr>
              <w:t xml:space="preserve">Nisan </w:t>
            </w:r>
            <w:r w:rsidR="00E26BD9"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1270" w:type="dxa"/>
          </w:tcPr>
          <w:p w:rsidR="00E26BD9" w:rsidRDefault="00AD1DE5" w:rsidP="00E26B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E26BD9">
              <w:rPr>
                <w:rFonts w:ascii="Times New Roman" w:hAnsi="Times New Roman" w:cs="Times New Roman"/>
                <w:sz w:val="24"/>
              </w:rPr>
              <w:t>:00</w:t>
            </w:r>
          </w:p>
        </w:tc>
      </w:tr>
    </w:tbl>
    <w:p w:rsidR="00B10FBB" w:rsidRPr="00A417CA" w:rsidRDefault="00B10FBB" w:rsidP="00A417CA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B10FBB" w:rsidRPr="00A417CA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21F4F"/>
    <w:rsid w:val="00035D38"/>
    <w:rsid w:val="000E2547"/>
    <w:rsid w:val="00146A92"/>
    <w:rsid w:val="001929A7"/>
    <w:rsid w:val="001A164A"/>
    <w:rsid w:val="001C5CB8"/>
    <w:rsid w:val="001D7835"/>
    <w:rsid w:val="001F4219"/>
    <w:rsid w:val="0026595A"/>
    <w:rsid w:val="00293E76"/>
    <w:rsid w:val="00297620"/>
    <w:rsid w:val="003749A5"/>
    <w:rsid w:val="003B1823"/>
    <w:rsid w:val="003F380A"/>
    <w:rsid w:val="004177D2"/>
    <w:rsid w:val="00465C32"/>
    <w:rsid w:val="00582D30"/>
    <w:rsid w:val="005E167C"/>
    <w:rsid w:val="00634CDE"/>
    <w:rsid w:val="00695DC6"/>
    <w:rsid w:val="00983E52"/>
    <w:rsid w:val="00A02189"/>
    <w:rsid w:val="00A417CA"/>
    <w:rsid w:val="00A81AD7"/>
    <w:rsid w:val="00AD1DE5"/>
    <w:rsid w:val="00AE557C"/>
    <w:rsid w:val="00B10FBB"/>
    <w:rsid w:val="00B677AB"/>
    <w:rsid w:val="00BE388C"/>
    <w:rsid w:val="00BF6E10"/>
    <w:rsid w:val="00C96AE4"/>
    <w:rsid w:val="00CF3165"/>
    <w:rsid w:val="00DB45CD"/>
    <w:rsid w:val="00E2527E"/>
    <w:rsid w:val="00E26BD9"/>
    <w:rsid w:val="00E438B9"/>
    <w:rsid w:val="00EF1A4A"/>
    <w:rsid w:val="00EF6429"/>
    <w:rsid w:val="00F0350B"/>
    <w:rsid w:val="00F1214E"/>
    <w:rsid w:val="00F3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10</cp:revision>
  <dcterms:created xsi:type="dcterms:W3CDTF">2021-03-30T11:50:00Z</dcterms:created>
  <dcterms:modified xsi:type="dcterms:W3CDTF">2021-03-31T08:16:00Z</dcterms:modified>
</cp:coreProperties>
</file>